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CAB19" w14:textId="156ED427" w:rsidR="00D96D03" w:rsidRDefault="00EF5BE9" w:rsidP="00403F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F39">
        <w:rPr>
          <w:rFonts w:ascii="Times New Roman" w:hAnsi="Times New Roman" w:cs="Times New Roman"/>
          <w:b/>
          <w:bCs/>
          <w:sz w:val="28"/>
          <w:szCs w:val="28"/>
        </w:rPr>
        <w:t xml:space="preserve">Фильмы </w:t>
      </w:r>
      <w:r w:rsidR="004E7EC1" w:rsidRPr="00403F39">
        <w:rPr>
          <w:rFonts w:ascii="Times New Roman" w:hAnsi="Times New Roman" w:cs="Times New Roman"/>
          <w:b/>
          <w:bCs/>
          <w:sz w:val="28"/>
          <w:szCs w:val="28"/>
        </w:rPr>
        <w:t>о Великой Отечественной войне</w:t>
      </w:r>
    </w:p>
    <w:p w14:paraId="70688981" w14:textId="22EAB5F9" w:rsidR="00403F39" w:rsidRPr="00403F39" w:rsidRDefault="00403F39" w:rsidP="00403F39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>(список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BAB">
        <w:rPr>
          <w:rFonts w:ascii="Times New Roman" w:hAnsi="Times New Roman" w:cs="Times New Roman"/>
          <w:bCs/>
          <w:sz w:val="28"/>
          <w:szCs w:val="28"/>
        </w:rPr>
        <w:t>подготовил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Денис Анатольевич Ананьев, д.и.</w:t>
      </w:r>
      <w:r w:rsidR="00B44462">
        <w:rPr>
          <w:rFonts w:ascii="Times New Roman" w:hAnsi="Times New Roman" w:cs="Times New Roman"/>
          <w:bCs/>
          <w:sz w:val="28"/>
          <w:szCs w:val="28"/>
        </w:rPr>
        <w:t>н., старший научный сотрудник Института истории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 РАН)</w:t>
      </w:r>
    </w:p>
    <w:p w14:paraId="0E45A263" w14:textId="6B42AEDF" w:rsidR="004E7EC1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Два бойца (1943,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Л.</w:t>
      </w:r>
      <w:r w:rsidR="00737F2E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Луков)</w:t>
      </w:r>
      <w:proofErr w:type="gramEnd"/>
    </w:p>
    <w:p w14:paraId="2CB77481" w14:textId="783B8FD4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Жила-была девочка (1944,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В.</w:t>
      </w:r>
      <w:r w:rsidR="00737F2E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Эйсымонт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2DE7A55F" w14:textId="66D6C00C" w:rsidR="00737F2E" w:rsidRPr="00403F39" w:rsidRDefault="00737F2E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Зоя (1944,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Л.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Арнштам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4DF4775B" w14:textId="106864C0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Подвиг разведчика (1947,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Б.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Барнет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75B6BA5D" w14:textId="0A7D9FCE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Рядовой Александр Матросов (1947,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Л.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Луков)</w:t>
      </w:r>
      <w:proofErr w:type="gramEnd"/>
    </w:p>
    <w:p w14:paraId="3D03BBA4" w14:textId="3214CE2A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Молодая гвардия (1948,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С.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Герасимов)</w:t>
      </w:r>
      <w:proofErr w:type="gramEnd"/>
    </w:p>
    <w:p w14:paraId="05A0D4FB" w14:textId="0FEDD519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Дом, в котором я живу (1957,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Л.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Кулиджанов)</w:t>
      </w:r>
      <w:proofErr w:type="gramEnd"/>
    </w:p>
    <w:p w14:paraId="7C18B168" w14:textId="66936E8E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Летят журавли (1957,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М.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Калатозов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689CFC85" w14:textId="6335EFEE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Баллада о солдате (1959,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Г.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Чухрай)</w:t>
      </w:r>
      <w:proofErr w:type="gramEnd"/>
    </w:p>
    <w:p w14:paraId="485B747B" w14:textId="2A57AC5D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Судьба человека (1959,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С. Бондарчук)</w:t>
      </w:r>
      <w:proofErr w:type="gramEnd"/>
    </w:p>
    <w:p w14:paraId="3746424D" w14:textId="63275DCF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Иваново детство (1962,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А. Тарковский)</w:t>
      </w:r>
      <w:proofErr w:type="gramEnd"/>
    </w:p>
    <w:p w14:paraId="4E2A0572" w14:textId="356A3ED7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Отец солдата (1964,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Р. Чхеидзе)</w:t>
      </w:r>
      <w:proofErr w:type="gramEnd"/>
    </w:p>
    <w:p w14:paraId="4B3BC81F" w14:textId="27427306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Хроника пикирующего бомбардировщика (1967,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Н.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Бирман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4CE1C0D4" w14:textId="036D102D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Женя, Женечка и </w:t>
      </w:r>
      <w:r w:rsidR="00775E5A" w:rsidRPr="00403F39">
        <w:rPr>
          <w:rFonts w:ascii="Times New Roman" w:hAnsi="Times New Roman" w:cs="Times New Roman"/>
          <w:bCs/>
          <w:sz w:val="28"/>
          <w:szCs w:val="28"/>
        </w:rPr>
        <w:t>«к</w:t>
      </w:r>
      <w:r w:rsidRPr="00403F39">
        <w:rPr>
          <w:rFonts w:ascii="Times New Roman" w:hAnsi="Times New Roman" w:cs="Times New Roman"/>
          <w:bCs/>
          <w:sz w:val="28"/>
          <w:szCs w:val="28"/>
        </w:rPr>
        <w:t>атюша</w:t>
      </w:r>
      <w:r w:rsidR="00775E5A" w:rsidRPr="00403F39">
        <w:rPr>
          <w:rFonts w:ascii="Times New Roman" w:hAnsi="Times New Roman" w:cs="Times New Roman"/>
          <w:bCs/>
          <w:sz w:val="28"/>
          <w:szCs w:val="28"/>
        </w:rPr>
        <w:t>»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(1967,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В.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Мотыль)</w:t>
      </w:r>
      <w:proofErr w:type="gramEnd"/>
    </w:p>
    <w:p w14:paraId="694DE00A" w14:textId="7B228073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Освобождение (1967-1971,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Ю. Озеров)</w:t>
      </w:r>
      <w:proofErr w:type="gramEnd"/>
    </w:p>
    <w:p w14:paraId="7BD293F5" w14:textId="5BDA5F5B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На войне как на войне (1969,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В.</w:t>
      </w:r>
      <w:r w:rsidR="00EE62EB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Трегубович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35B95B86" w14:textId="5B6F970E" w:rsidR="00333AA5" w:rsidRPr="00403F39" w:rsidRDefault="00333AA5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Белорусский вокзал (1970,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А. Смирнов)</w:t>
      </w:r>
      <w:proofErr w:type="gramEnd"/>
    </w:p>
    <w:p w14:paraId="1D0E0235" w14:textId="49A4B2A5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Горячий снег (1972,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Егиазаров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0BAF63CE" w14:textId="6388FF72" w:rsidR="00333AA5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В бой идут одни старики (1973,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Л. Быков)</w:t>
      </w:r>
      <w:proofErr w:type="gramEnd"/>
    </w:p>
    <w:p w14:paraId="7AD03F9F" w14:textId="19BCAD01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А зори здесь тихие… (1973,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Ростоцкий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702FD714" w14:textId="3B7C0C27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Они сражались за Родину (1975,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С. Бондарчук)</w:t>
      </w:r>
      <w:proofErr w:type="gramEnd"/>
    </w:p>
    <w:p w14:paraId="757F4925" w14:textId="2896FCE1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Восхождение (1976,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Л.</w:t>
      </w:r>
      <w:r w:rsidR="00D005A4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3F39">
        <w:rPr>
          <w:rFonts w:ascii="Times New Roman" w:hAnsi="Times New Roman" w:cs="Times New Roman"/>
          <w:bCs/>
          <w:sz w:val="28"/>
          <w:szCs w:val="28"/>
        </w:rPr>
        <w:t>Шепитько)</w:t>
      </w:r>
      <w:proofErr w:type="gramEnd"/>
    </w:p>
    <w:p w14:paraId="156A7FD4" w14:textId="2E1205C9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Двадцать дней без войны (1976,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А. Герман)</w:t>
      </w:r>
      <w:proofErr w:type="gramEnd"/>
    </w:p>
    <w:p w14:paraId="6E8E09E0" w14:textId="3D28B956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Аты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-баты, шли солдаты (1976,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Л. Быков)</w:t>
      </w:r>
      <w:proofErr w:type="gramEnd"/>
    </w:p>
    <w:p w14:paraId="0C01362C" w14:textId="62D60840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Торпедоносцы (1983,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Аранович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14:paraId="6204DE92" w14:textId="5E5AF8D3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Иди и смотри (1985,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Э. Климов)</w:t>
      </w:r>
      <w:proofErr w:type="gramEnd"/>
    </w:p>
    <w:p w14:paraId="71F688B8" w14:textId="630895A9" w:rsidR="00EE62EB" w:rsidRPr="00403F39" w:rsidRDefault="00EE62E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Звезда (2002, 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Н. Лебедев)</w:t>
      </w:r>
      <w:proofErr w:type="gramEnd"/>
    </w:p>
    <w:p w14:paraId="1989188E" w14:textId="73EDD78B" w:rsidR="00EE62EB" w:rsidRDefault="00451BAB" w:rsidP="00403F3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gramStart"/>
      <w:r w:rsidR="00EE62EB" w:rsidRPr="00403F39">
        <w:rPr>
          <w:rFonts w:ascii="Times New Roman" w:hAnsi="Times New Roman" w:cs="Times New Roman"/>
          <w:bCs/>
          <w:sz w:val="28"/>
          <w:szCs w:val="28"/>
        </w:rPr>
        <w:t xml:space="preserve">Белый тигр (2012, </w:t>
      </w:r>
      <w:proofErr w:type="spellStart"/>
      <w:r w:rsidR="00EE62EB" w:rsidRPr="00403F39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="00EE62EB" w:rsidRPr="00403F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EE62EB"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E62EB" w:rsidRPr="00403F39">
        <w:rPr>
          <w:rFonts w:ascii="Times New Roman" w:hAnsi="Times New Roman" w:cs="Times New Roman"/>
          <w:bCs/>
          <w:sz w:val="28"/>
          <w:szCs w:val="28"/>
        </w:rPr>
        <w:t>К. Шахназаров)</w:t>
      </w:r>
      <w:proofErr w:type="gramEnd"/>
    </w:p>
    <w:p w14:paraId="55D7D3A0" w14:textId="48BAF16B" w:rsidR="00403F39" w:rsidRDefault="00403F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FE4540" w14:textId="273FCE3D" w:rsidR="00403F39" w:rsidRDefault="00403F39" w:rsidP="00403F3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F39">
        <w:rPr>
          <w:rFonts w:ascii="Times New Roman" w:hAnsi="Times New Roman" w:cs="Times New Roman"/>
          <w:b/>
          <w:bCs/>
          <w:sz w:val="28"/>
          <w:szCs w:val="28"/>
        </w:rPr>
        <w:t>Книги о Великой Отечественной войне</w:t>
      </w:r>
    </w:p>
    <w:p w14:paraId="46CC6EA9" w14:textId="5380B08B" w:rsidR="00403F39" w:rsidRPr="00403F39" w:rsidRDefault="00403F39" w:rsidP="00403F39">
      <w:pPr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 xml:space="preserve">(список подготовил Кириллов Алексей Константинович,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B44462">
        <w:rPr>
          <w:rFonts w:ascii="Times New Roman" w:hAnsi="Times New Roman" w:cs="Times New Roman"/>
          <w:bCs/>
          <w:sz w:val="28"/>
          <w:szCs w:val="28"/>
        </w:rPr>
        <w:t>старший научный сотрудник Института истории СО РАН)</w:t>
      </w:r>
    </w:p>
    <w:p w14:paraId="4AF7E90D" w14:textId="458C434A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F39">
        <w:rPr>
          <w:rFonts w:ascii="Times New Roman" w:hAnsi="Times New Roman" w:cs="Times New Roman"/>
          <w:b/>
          <w:bCs/>
          <w:sz w:val="28"/>
          <w:szCs w:val="28"/>
        </w:rPr>
        <w:t xml:space="preserve">1. Николай Никулин. Воспоминания о войне. </w:t>
      </w:r>
    </w:p>
    <w:p w14:paraId="23B473F6" w14:textId="107500C9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 xml:space="preserve">Автор участвовал в одной из страшных </w:t>
      </w:r>
      <w:r w:rsidR="00451BAB">
        <w:rPr>
          <w:rFonts w:ascii="Times New Roman" w:hAnsi="Times New Roman" w:cs="Times New Roman"/>
          <w:bCs/>
          <w:sz w:val="28"/>
          <w:szCs w:val="28"/>
        </w:rPr>
        <w:t>«</w:t>
      </w:r>
      <w:r w:rsidRPr="00403F39">
        <w:rPr>
          <w:rFonts w:ascii="Times New Roman" w:hAnsi="Times New Roman" w:cs="Times New Roman"/>
          <w:bCs/>
          <w:sz w:val="28"/>
          <w:szCs w:val="28"/>
        </w:rPr>
        <w:t>мясорубок</w:t>
      </w:r>
      <w:r w:rsidR="00451BAB">
        <w:rPr>
          <w:rFonts w:ascii="Times New Roman" w:hAnsi="Times New Roman" w:cs="Times New Roman"/>
          <w:bCs/>
          <w:sz w:val="28"/>
          <w:szCs w:val="28"/>
        </w:rPr>
        <w:t>»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BAB">
        <w:rPr>
          <w:rFonts w:ascii="Times New Roman" w:hAnsi="Times New Roman" w:cs="Times New Roman"/>
          <w:bCs/>
          <w:sz w:val="28"/>
          <w:szCs w:val="28"/>
        </w:rPr>
        <w:t>‒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под своим родным Ленинградом, затем шёл до конца войны: ему было что рассказать. И он, сотрудник Эрмитажа, умел это делать. Эта книга даёт понимание того, что война </w:t>
      </w:r>
      <w:r w:rsidR="00451BAB"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не только и не столько красно-синие стрелочки на карте. Это люди во всём их разнообразии. Те самые простые люди, судьбы которых доступны изучению простых школьников.</w:t>
      </w:r>
    </w:p>
    <w:p w14:paraId="6996436F" w14:textId="51CA4064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F39">
        <w:rPr>
          <w:rFonts w:ascii="Times New Roman" w:hAnsi="Times New Roman" w:cs="Times New Roman"/>
          <w:b/>
          <w:bCs/>
          <w:sz w:val="28"/>
          <w:szCs w:val="28"/>
        </w:rPr>
        <w:t>2. Борис Гаврилов. В Мясном бору, в долине смерти.</w:t>
      </w:r>
    </w:p>
    <w:p w14:paraId="44A5F9E7" w14:textId="542003EC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 xml:space="preserve">Гаврилов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историк. Сам он не воевал, но раскопки в местах ожесточённых боёв на Ленинградском направлении стали главным делом его жизни. Книга Бориса Гаврилова даёт отличный пример кропотливой работы с источниками, осмысления полученных скудных свидетельств, реконструкции жизни на основе мёртвых и немых остатков. Гаврилов делал это с археологическими находками. Документы, доступные школьникам, требуют точно такого же подхода.</w:t>
      </w:r>
    </w:p>
    <w:p w14:paraId="3B773453" w14:textId="36ED6A76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F39">
        <w:rPr>
          <w:rFonts w:ascii="Times New Roman" w:hAnsi="Times New Roman" w:cs="Times New Roman"/>
          <w:b/>
          <w:bCs/>
          <w:sz w:val="28"/>
          <w:szCs w:val="28"/>
        </w:rPr>
        <w:t>3. Светлана Алексиевич. У войны не женское лицо.</w:t>
      </w:r>
    </w:p>
    <w:p w14:paraId="671F2440" w14:textId="0E533899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03F39">
        <w:rPr>
          <w:rFonts w:ascii="Times New Roman" w:hAnsi="Times New Roman" w:cs="Times New Roman"/>
          <w:bCs/>
          <w:sz w:val="28"/>
          <w:szCs w:val="28"/>
        </w:rPr>
        <w:t>Надо читать одно из последних изданий, в котором восстановлены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выре</w:t>
      </w:r>
      <w:r>
        <w:rPr>
          <w:rFonts w:ascii="Times New Roman" w:hAnsi="Times New Roman" w:cs="Times New Roman"/>
          <w:bCs/>
          <w:sz w:val="28"/>
          <w:szCs w:val="28"/>
        </w:rPr>
        <w:t>зки советской цензуры)</w:t>
      </w:r>
    </w:p>
    <w:p w14:paraId="30BE8BC2" w14:textId="245EFA15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 xml:space="preserve">Светлана Алексиевич ездила по белорусским деревням и записывала рассказы тех, кто выжил (а в Белоруссии, как известно, погиб каждый третий). Эта книга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образец того, как много можно сделать путём разговоров с теми, кто ещё, может быть, жив. Она ездила по местам оккупации, где сжигали людей целыми деревнями; её истории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самые </w:t>
      </w:r>
      <w:r w:rsidRPr="00403F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страшные из того, что вообще мыслимо. На этом фоне то, что творилось в тылу, не привлекало внимания. То, что творилось в тылу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поле деятельности для современных сибирских школьников.</w:t>
      </w:r>
    </w:p>
    <w:p w14:paraId="5950D733" w14:textId="14EB617E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F39">
        <w:rPr>
          <w:rFonts w:ascii="Times New Roman" w:hAnsi="Times New Roman" w:cs="Times New Roman"/>
          <w:b/>
          <w:bCs/>
          <w:sz w:val="28"/>
          <w:szCs w:val="28"/>
        </w:rPr>
        <w:t>4. Сергей Яров. Повседневная жизнь блокадного Ленинграда.</w:t>
      </w:r>
    </w:p>
    <w:p w14:paraId="0D5CAF19" w14:textId="1AEB769F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 xml:space="preserve">Эта книга, в общем-то, о том же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о людях. Но она особенно полезна для жителей больших городов, таких как наш Новосибирск. Накануне войны в Ленинграде жило три миллиона человек, в нынешнем Новосибирске - полтора: сопоставимо. Напрашивается примерка ленинградского опыта к нашей жизни.</w:t>
      </w:r>
    </w:p>
    <w:p w14:paraId="5FA951F8" w14:textId="033C2EB9" w:rsidR="00403F39" w:rsidRPr="00720791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72079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Что можно посмотреть</w:t>
      </w:r>
      <w:r w:rsidR="0072079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дополнительно</w:t>
      </w:r>
      <w:r w:rsidRPr="0072079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7DBA853C" w14:textId="12A0A883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791">
        <w:rPr>
          <w:rFonts w:ascii="Times New Roman" w:hAnsi="Times New Roman" w:cs="Times New Roman"/>
          <w:b/>
          <w:bCs/>
          <w:sz w:val="28"/>
          <w:szCs w:val="28"/>
        </w:rPr>
        <w:t>1. Хатынь, 5 км.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403F39">
        <w:rPr>
          <w:rFonts w:ascii="Times New Roman" w:hAnsi="Times New Roman" w:cs="Times New Roman"/>
          <w:bCs/>
          <w:sz w:val="28"/>
          <w:szCs w:val="28"/>
        </w:rPr>
        <w:t>Беларусьфильм</w:t>
      </w:r>
      <w:proofErr w:type="spellEnd"/>
      <w:r w:rsidRPr="00403F39">
        <w:rPr>
          <w:rFonts w:ascii="Times New Roman" w:hAnsi="Times New Roman" w:cs="Times New Roman"/>
          <w:bCs/>
          <w:sz w:val="28"/>
          <w:szCs w:val="28"/>
        </w:rPr>
        <w:t>, 1968).</w:t>
      </w:r>
    </w:p>
    <w:p w14:paraId="5C72C3F8" w14:textId="5D47CD8D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лагодаря этому фильму название «</w:t>
      </w:r>
      <w:r w:rsidRPr="00403F39">
        <w:rPr>
          <w:rFonts w:ascii="Times New Roman" w:hAnsi="Times New Roman" w:cs="Times New Roman"/>
          <w:bCs/>
          <w:sz w:val="28"/>
          <w:szCs w:val="28"/>
        </w:rPr>
        <w:t>Хатынь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вошло в учебники. Сделал его Алесь Адамович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боец партизанского отряда в Белоруссии, затем доктор филологических наук, потом писатель, затем киносценарист. Жизнь Адамовича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выдающийся пример того, как на протяжении десятилетий человек использует разные способы донести до людей самое главное. О людях Белоруссии во время войны он писал повести (и они экранизированы), собирал и публиковал устные свидетельства, сделал документальный фильм, сделал художественный фильм</w:t>
      </w:r>
      <w:r w:rsidR="00386B39">
        <w:rPr>
          <w:rFonts w:ascii="Times New Roman" w:hAnsi="Times New Roman" w:cs="Times New Roman"/>
          <w:bCs/>
          <w:sz w:val="28"/>
          <w:szCs w:val="28"/>
        </w:rPr>
        <w:t>. Мне кажется, что именно «Хатынь, 5 км»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самое</w:t>
      </w:r>
      <w:proofErr w:type="gramEnd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 впечатляющее из сделанного Адамовичем, образец для подражания. </w:t>
      </w:r>
    </w:p>
    <w:p w14:paraId="39D4EF2A" w14:textId="38D6FE6B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791">
        <w:rPr>
          <w:rFonts w:ascii="Times New Roman" w:hAnsi="Times New Roman" w:cs="Times New Roman"/>
          <w:b/>
          <w:bCs/>
          <w:sz w:val="28"/>
          <w:szCs w:val="28"/>
        </w:rPr>
        <w:t>2. Я послал тебе</w:t>
      </w:r>
      <w:r w:rsidR="00B44462" w:rsidRPr="00720791">
        <w:rPr>
          <w:rFonts w:ascii="Times New Roman" w:hAnsi="Times New Roman" w:cs="Times New Roman"/>
          <w:b/>
          <w:bCs/>
          <w:sz w:val="28"/>
          <w:szCs w:val="28"/>
        </w:rPr>
        <w:t xml:space="preserve"> берёсту</w:t>
      </w:r>
      <w:r w:rsidR="00B4446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B44462">
        <w:rPr>
          <w:rFonts w:ascii="Times New Roman" w:hAnsi="Times New Roman" w:cs="Times New Roman"/>
          <w:bCs/>
          <w:sz w:val="28"/>
          <w:szCs w:val="28"/>
        </w:rPr>
        <w:t>Центрнаучфильм</w:t>
      </w:r>
      <w:proofErr w:type="spellEnd"/>
      <w:r w:rsidR="00B44462">
        <w:rPr>
          <w:rFonts w:ascii="Times New Roman" w:hAnsi="Times New Roman" w:cs="Times New Roman"/>
          <w:bCs/>
          <w:sz w:val="28"/>
          <w:szCs w:val="28"/>
        </w:rPr>
        <w:t>, 1970</w:t>
      </w:r>
      <w:r w:rsidRPr="00403F39">
        <w:rPr>
          <w:rFonts w:ascii="Times New Roman" w:hAnsi="Times New Roman" w:cs="Times New Roman"/>
          <w:bCs/>
          <w:sz w:val="28"/>
          <w:szCs w:val="28"/>
        </w:rPr>
        <w:t>)</w:t>
      </w:r>
      <w:r w:rsidR="00B444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E7F194" w14:textId="2890F5A6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>Фильм совсем не про Великую Отечественную</w:t>
      </w:r>
      <w:r w:rsidR="00B44462">
        <w:rPr>
          <w:rFonts w:ascii="Times New Roman" w:hAnsi="Times New Roman" w:cs="Times New Roman"/>
          <w:bCs/>
          <w:sz w:val="28"/>
          <w:szCs w:val="28"/>
        </w:rPr>
        <w:t xml:space="preserve"> войну</w:t>
      </w:r>
      <w:r w:rsidRPr="00403F39">
        <w:rPr>
          <w:rFonts w:ascii="Times New Roman" w:hAnsi="Times New Roman" w:cs="Times New Roman"/>
          <w:bCs/>
          <w:sz w:val="28"/>
          <w:szCs w:val="28"/>
        </w:rPr>
        <w:t>, а про древнерусские берестяные грамоты, с вкраплениями выступления того самого Валентина Янина, который</w:t>
      </w:r>
      <w:r w:rsidR="00B44462">
        <w:rPr>
          <w:rFonts w:ascii="Times New Roman" w:hAnsi="Times New Roman" w:cs="Times New Roman"/>
          <w:bCs/>
          <w:sz w:val="28"/>
          <w:szCs w:val="28"/>
        </w:rPr>
        <w:t>, исследуя эти берёсты,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стал академиком. </w:t>
      </w:r>
      <w:r w:rsidR="00451BAB">
        <w:rPr>
          <w:rFonts w:ascii="Times New Roman" w:hAnsi="Times New Roman" w:cs="Times New Roman"/>
          <w:bCs/>
          <w:sz w:val="28"/>
          <w:szCs w:val="28"/>
        </w:rPr>
        <w:t>Э</w:t>
      </w:r>
      <w:bookmarkStart w:id="0" w:name="_GoBack"/>
      <w:bookmarkEnd w:id="0"/>
      <w:r w:rsidRPr="00403F39">
        <w:rPr>
          <w:rFonts w:ascii="Times New Roman" w:hAnsi="Times New Roman" w:cs="Times New Roman"/>
          <w:bCs/>
          <w:sz w:val="28"/>
          <w:szCs w:val="28"/>
        </w:rPr>
        <w:t xml:space="preserve">то отличный урок на тему того, как суховатые научные формулировки надо превращать в запоминающиеся образы, в доходчивые метафоры. На тему того, чем документальный фильм отличается от научно-популярной лекции. </w:t>
      </w:r>
    </w:p>
    <w:p w14:paraId="63D9D103" w14:textId="6D90B126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79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Яма. Путь спецпереселенцев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(Агентство новостей ТВ-2, 2020).</w:t>
      </w:r>
    </w:p>
    <w:p w14:paraId="36345A73" w14:textId="72E7F91E" w:rsidR="00403F39" w:rsidRPr="00403F39" w:rsidRDefault="00403F39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F39">
        <w:rPr>
          <w:rFonts w:ascii="Times New Roman" w:hAnsi="Times New Roman" w:cs="Times New Roman"/>
          <w:bCs/>
          <w:sz w:val="28"/>
          <w:szCs w:val="28"/>
        </w:rPr>
        <w:t xml:space="preserve">Тоже не про войну (хотя про двадцатый век). Но это пример для подражания в разных отношениях: здесь и привлечение учёных всероссийского масштаба, и использование свидетельств современников, и постановка проблемы, и чисто </w:t>
      </w:r>
      <w:r w:rsidR="00B44462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403F39">
        <w:rPr>
          <w:rFonts w:ascii="Times New Roman" w:hAnsi="Times New Roman" w:cs="Times New Roman"/>
          <w:bCs/>
          <w:sz w:val="28"/>
          <w:szCs w:val="28"/>
        </w:rPr>
        <w:t>киношные</w:t>
      </w:r>
      <w:proofErr w:type="gramEnd"/>
      <w:r w:rsidR="00B44462">
        <w:rPr>
          <w:rFonts w:ascii="Times New Roman" w:hAnsi="Times New Roman" w:cs="Times New Roman"/>
          <w:bCs/>
          <w:sz w:val="28"/>
          <w:szCs w:val="28"/>
        </w:rPr>
        <w:t>»</w:t>
      </w:r>
      <w:r w:rsidRPr="00403F39">
        <w:rPr>
          <w:rFonts w:ascii="Times New Roman" w:hAnsi="Times New Roman" w:cs="Times New Roman"/>
          <w:bCs/>
          <w:sz w:val="28"/>
          <w:szCs w:val="28"/>
        </w:rPr>
        <w:t xml:space="preserve"> художественные приёмы, и необычная техника рисования, использованная художником фильма.</w:t>
      </w:r>
    </w:p>
    <w:p w14:paraId="33FCF666" w14:textId="5AC2E433" w:rsidR="00EE62EB" w:rsidRPr="00403F39" w:rsidRDefault="00EE62EB" w:rsidP="00403F39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E62EB" w:rsidRPr="004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B5314" w14:textId="77777777" w:rsidR="00C427A2" w:rsidRDefault="00C427A2" w:rsidP="00403F39">
      <w:pPr>
        <w:spacing w:after="0" w:line="240" w:lineRule="auto"/>
      </w:pPr>
      <w:r>
        <w:separator/>
      </w:r>
    </w:p>
  </w:endnote>
  <w:endnote w:type="continuationSeparator" w:id="0">
    <w:p w14:paraId="7CB8327C" w14:textId="77777777" w:rsidR="00C427A2" w:rsidRDefault="00C427A2" w:rsidP="004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64762" w14:textId="77777777" w:rsidR="00C427A2" w:rsidRDefault="00C427A2" w:rsidP="00403F39">
      <w:pPr>
        <w:spacing w:after="0" w:line="240" w:lineRule="auto"/>
      </w:pPr>
      <w:r>
        <w:separator/>
      </w:r>
    </w:p>
  </w:footnote>
  <w:footnote w:type="continuationSeparator" w:id="0">
    <w:p w14:paraId="37C83D6D" w14:textId="77777777" w:rsidR="00C427A2" w:rsidRDefault="00C427A2" w:rsidP="0040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0593C"/>
    <w:multiLevelType w:val="hybridMultilevel"/>
    <w:tmpl w:val="4AD89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0A"/>
    <w:rsid w:val="00333AA5"/>
    <w:rsid w:val="00386B39"/>
    <w:rsid w:val="00403F39"/>
    <w:rsid w:val="00451BAB"/>
    <w:rsid w:val="004E7EC1"/>
    <w:rsid w:val="00720791"/>
    <w:rsid w:val="00737F2E"/>
    <w:rsid w:val="00775E5A"/>
    <w:rsid w:val="008D1343"/>
    <w:rsid w:val="009C026A"/>
    <w:rsid w:val="00B44462"/>
    <w:rsid w:val="00B46F19"/>
    <w:rsid w:val="00B61F78"/>
    <w:rsid w:val="00B83869"/>
    <w:rsid w:val="00C427A2"/>
    <w:rsid w:val="00CC3F0A"/>
    <w:rsid w:val="00D005A4"/>
    <w:rsid w:val="00D96D03"/>
    <w:rsid w:val="00DD407C"/>
    <w:rsid w:val="00EE62EB"/>
    <w:rsid w:val="00E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A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03F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3F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3F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A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03F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03F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03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1346-0932-4773-9D82-D2E964AA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Ananev</dc:creator>
  <cp:keywords/>
  <dc:description/>
  <cp:lastModifiedBy>Рынкова Светлана Анатольевна</cp:lastModifiedBy>
  <cp:revision>15</cp:revision>
  <dcterms:created xsi:type="dcterms:W3CDTF">2024-08-19T07:32:00Z</dcterms:created>
  <dcterms:modified xsi:type="dcterms:W3CDTF">2024-09-04T02:43:00Z</dcterms:modified>
</cp:coreProperties>
</file>